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1C" w:rsidRPr="00654CA1" w:rsidRDefault="0001681C" w:rsidP="0001681C">
      <w:pPr>
        <w:spacing w:after="0" w:line="40" w:lineRule="atLeast"/>
        <w:ind w:left="4536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1681C" w:rsidRPr="00654CA1" w:rsidRDefault="0001681C" w:rsidP="0001681C">
      <w:pPr>
        <w:spacing w:after="0" w:line="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WNIOSEK</w:t>
      </w:r>
    </w:p>
    <w:p w:rsidR="0001681C" w:rsidRPr="00654CA1" w:rsidRDefault="0001681C" w:rsidP="0001681C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włączenie do „Programu Ograniczania Niskiej Emisji </w:t>
      </w:r>
    </w:p>
    <w:p w:rsidR="0001681C" w:rsidRPr="00654CA1" w:rsidRDefault="0001681C" w:rsidP="0001681C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>dla Gminy Kuźnia Raciborska”</w:t>
      </w:r>
    </w:p>
    <w:p w:rsidR="0001681C" w:rsidRPr="00654CA1" w:rsidRDefault="0001681C" w:rsidP="0001681C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1681C" w:rsidRPr="00654CA1" w:rsidRDefault="0001681C" w:rsidP="0001681C">
      <w:pPr>
        <w:numPr>
          <w:ilvl w:val="0"/>
          <w:numId w:val="2"/>
        </w:numPr>
        <w:spacing w:after="0" w:line="40" w:lineRule="atLeast"/>
        <w:ind w:left="357" w:hanging="35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Nazwisko i imię: </w:t>
      </w:r>
    </w:p>
    <w:p w:rsidR="0001681C" w:rsidRPr="00654CA1" w:rsidRDefault="0001681C" w:rsidP="0001681C">
      <w:pPr>
        <w:spacing w:after="0" w:line="40" w:lineRule="atLeast"/>
        <w:ind w:left="35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>a)………………………………………..………...................................................................</w:t>
      </w:r>
    </w:p>
    <w:p w:rsidR="0001681C" w:rsidRPr="00654CA1" w:rsidRDefault="0001681C" w:rsidP="0001681C">
      <w:pPr>
        <w:spacing w:after="0" w:line="40" w:lineRule="atLeast"/>
        <w:ind w:left="35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>b)…………………………………………………………………………………………….</w:t>
      </w:r>
    </w:p>
    <w:p w:rsidR="0001681C" w:rsidRPr="00654CA1" w:rsidRDefault="0001681C" w:rsidP="0001681C">
      <w:pPr>
        <w:spacing w:after="0" w:line="40" w:lineRule="atLeast"/>
        <w:ind w:left="35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>c)……………………………………………………………………………………………..</w:t>
      </w:r>
    </w:p>
    <w:p w:rsidR="0001681C" w:rsidRPr="00654CA1" w:rsidRDefault="0001681C" w:rsidP="0001681C">
      <w:pPr>
        <w:spacing w:after="0" w:line="40" w:lineRule="atLeast"/>
        <w:ind w:left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681C" w:rsidRPr="00654CA1" w:rsidRDefault="0001681C" w:rsidP="0001681C">
      <w:pPr>
        <w:numPr>
          <w:ilvl w:val="0"/>
          <w:numId w:val="2"/>
        </w:numPr>
        <w:spacing w:after="0" w:line="40" w:lineRule="atLeast"/>
        <w:ind w:left="357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>PESEL:</w:t>
      </w:r>
    </w:p>
    <w:p w:rsidR="0001681C" w:rsidRPr="00654CA1" w:rsidRDefault="0001681C" w:rsidP="0001681C">
      <w:pPr>
        <w:pStyle w:val="Akapitzlist"/>
        <w:numPr>
          <w:ilvl w:val="0"/>
          <w:numId w:val="7"/>
        </w:num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…………………………………………………………………………………………...</w:t>
      </w:r>
    </w:p>
    <w:p w:rsidR="0001681C" w:rsidRPr="00654CA1" w:rsidRDefault="0001681C" w:rsidP="0001681C">
      <w:pPr>
        <w:pStyle w:val="Akapitzlist"/>
        <w:numPr>
          <w:ilvl w:val="0"/>
          <w:numId w:val="7"/>
        </w:num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…………………………………………………………………………………………...</w:t>
      </w:r>
    </w:p>
    <w:p w:rsidR="0001681C" w:rsidRPr="00654CA1" w:rsidRDefault="0001681C" w:rsidP="0001681C">
      <w:pPr>
        <w:pStyle w:val="Akapitzlist"/>
        <w:numPr>
          <w:ilvl w:val="0"/>
          <w:numId w:val="7"/>
        </w:num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…………………………………………………………………………………………...</w:t>
      </w:r>
    </w:p>
    <w:p w:rsidR="0001681C" w:rsidRPr="00654CA1" w:rsidRDefault="0001681C" w:rsidP="0001681C">
      <w:pPr>
        <w:spacing w:after="0" w:line="40" w:lineRule="atLeast"/>
        <w:ind w:left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681C" w:rsidRPr="00654CA1" w:rsidRDefault="0001681C" w:rsidP="0001681C">
      <w:pPr>
        <w:numPr>
          <w:ilvl w:val="0"/>
          <w:numId w:val="2"/>
        </w:numPr>
        <w:spacing w:after="0" w:line="40" w:lineRule="atLeast"/>
        <w:ind w:left="35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>Adres zamieszkania: …………………………………………………………..………...........................................</w:t>
      </w:r>
    </w:p>
    <w:p w:rsidR="0001681C" w:rsidRPr="00654CA1" w:rsidRDefault="0001681C" w:rsidP="0001681C">
      <w:pPr>
        <w:spacing w:after="0" w:line="40" w:lineRule="atLeas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681C" w:rsidRPr="00654CA1" w:rsidRDefault="0001681C" w:rsidP="0001681C">
      <w:pPr>
        <w:numPr>
          <w:ilvl w:val="0"/>
          <w:numId w:val="2"/>
        </w:numPr>
        <w:spacing w:after="0" w:line="40" w:lineRule="atLeast"/>
        <w:ind w:left="35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>Adres realizacji inwestycji: …………………….………………………………………....................................................</w:t>
      </w:r>
    </w:p>
    <w:p w:rsidR="0001681C" w:rsidRPr="00654CA1" w:rsidRDefault="0001681C" w:rsidP="0001681C">
      <w:pPr>
        <w:spacing w:after="0" w:line="40" w:lineRule="atLeas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681C" w:rsidRPr="00654CA1" w:rsidRDefault="0001681C" w:rsidP="0001681C">
      <w:pPr>
        <w:numPr>
          <w:ilvl w:val="0"/>
          <w:numId w:val="2"/>
        </w:numPr>
        <w:spacing w:after="0" w:line="40" w:lineRule="atLeast"/>
        <w:ind w:left="357" w:hanging="35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>Telefon kontaktowy: …………………..……..... e-mail: ..……………………....................</w:t>
      </w:r>
    </w:p>
    <w:p w:rsidR="0001681C" w:rsidRPr="00654CA1" w:rsidRDefault="0001681C" w:rsidP="0001681C">
      <w:pPr>
        <w:spacing w:after="0" w:line="40" w:lineRule="atLeas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681C" w:rsidRPr="00654CA1" w:rsidRDefault="0001681C" w:rsidP="0001681C">
      <w:pPr>
        <w:numPr>
          <w:ilvl w:val="0"/>
          <w:numId w:val="2"/>
        </w:numPr>
        <w:spacing w:after="0" w:line="40" w:lineRule="atLeast"/>
        <w:ind w:left="357" w:hanging="35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>Rodzaj istniejącego źródła ciepła (rodzaj opału): ………………….………………...…...................................</w:t>
      </w:r>
    </w:p>
    <w:p w:rsidR="0001681C" w:rsidRPr="00654CA1" w:rsidRDefault="0001681C" w:rsidP="0001681C">
      <w:pPr>
        <w:spacing w:after="0" w:line="40" w:lineRule="atLeas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681C" w:rsidRPr="00654CA1" w:rsidRDefault="0001681C" w:rsidP="0001681C">
      <w:pPr>
        <w:spacing w:after="0" w:line="40" w:lineRule="atLeast"/>
        <w:ind w:left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Rok produkcji: ….…….…….…., Moc kotła: ………...………....kW, Ilość zużywanego opału (sezon grzewczy): …………………..……………………………, </w:t>
      </w:r>
    </w:p>
    <w:p w:rsidR="0001681C" w:rsidRPr="00654CA1" w:rsidRDefault="0001681C" w:rsidP="0001681C">
      <w:pPr>
        <w:spacing w:after="0" w:line="40" w:lineRule="atLeast"/>
        <w:ind w:left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Źródło ciepła służy do przygotowania ciepłej wody: tak/nie*. </w:t>
      </w:r>
    </w:p>
    <w:p w:rsidR="0001681C" w:rsidRPr="00654CA1" w:rsidRDefault="0001681C" w:rsidP="0001681C">
      <w:pPr>
        <w:spacing w:after="0" w:line="40" w:lineRule="atLeast"/>
        <w:ind w:left="35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>Jeżeli nie, podać sposób podgrzewania wody: energia elektryczna/gaz/inne……………*</w:t>
      </w:r>
    </w:p>
    <w:p w:rsidR="0001681C" w:rsidRPr="00654CA1" w:rsidRDefault="0001681C" w:rsidP="0001681C">
      <w:pPr>
        <w:spacing w:after="0" w:line="40" w:lineRule="atLeast"/>
        <w:ind w:left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681C" w:rsidRPr="00654CA1" w:rsidRDefault="0001681C" w:rsidP="0001681C">
      <w:pPr>
        <w:numPr>
          <w:ilvl w:val="0"/>
          <w:numId w:val="2"/>
        </w:numPr>
        <w:spacing w:after="0" w:line="40" w:lineRule="atLeast"/>
        <w:ind w:left="357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Rodzaj planowanego źródła ciepła: </w:t>
      </w:r>
    </w:p>
    <w:p w:rsidR="0001681C" w:rsidRPr="00654CA1" w:rsidRDefault="0001681C" w:rsidP="0001681C">
      <w:pPr>
        <w:pStyle w:val="Akapitzlist"/>
        <w:numPr>
          <w:ilvl w:val="1"/>
          <w:numId w:val="2"/>
        </w:num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>Likwidacja Starego źródła ciepła i jego zastąpienie:</w:t>
      </w:r>
    </w:p>
    <w:p w:rsidR="0001681C" w:rsidRPr="00654CA1" w:rsidRDefault="0001681C" w:rsidP="0001681C">
      <w:pPr>
        <w:pStyle w:val="Akapitzlist"/>
        <w:numPr>
          <w:ilvl w:val="0"/>
          <w:numId w:val="5"/>
        </w:numPr>
        <w:spacing w:after="0" w:line="40" w:lineRule="atLeast"/>
        <w:ind w:left="993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>kotłem na paliwo stałe, spełniającym określone wymagania jakościowe,</w:t>
      </w:r>
    </w:p>
    <w:p w:rsidR="0001681C" w:rsidRPr="00654CA1" w:rsidRDefault="0001681C" w:rsidP="0001681C">
      <w:pPr>
        <w:pStyle w:val="Akapitzlist"/>
        <w:numPr>
          <w:ilvl w:val="0"/>
          <w:numId w:val="5"/>
        </w:numPr>
        <w:spacing w:after="0" w:line="40" w:lineRule="atLeast"/>
        <w:ind w:left="993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>kotłem na biomasę (np. pellet), spełniającym określone wymagania jakościowe,</w:t>
      </w:r>
    </w:p>
    <w:p w:rsidR="0001681C" w:rsidRPr="00654CA1" w:rsidRDefault="0001681C" w:rsidP="0001681C">
      <w:pPr>
        <w:pStyle w:val="Akapitzlist"/>
        <w:numPr>
          <w:ilvl w:val="0"/>
          <w:numId w:val="5"/>
        </w:numPr>
        <w:spacing w:after="0" w:line="40" w:lineRule="atLeast"/>
        <w:ind w:left="993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>kotłem na LPG,</w:t>
      </w:r>
    </w:p>
    <w:p w:rsidR="0001681C" w:rsidRPr="00654CA1" w:rsidRDefault="0001681C" w:rsidP="0001681C">
      <w:pPr>
        <w:pStyle w:val="Akapitzlist"/>
        <w:numPr>
          <w:ilvl w:val="0"/>
          <w:numId w:val="5"/>
        </w:numPr>
        <w:spacing w:after="0" w:line="40" w:lineRule="atLeast"/>
        <w:ind w:left="993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>kotłem olejowym.</w:t>
      </w:r>
    </w:p>
    <w:p w:rsidR="0001681C" w:rsidRPr="00654CA1" w:rsidRDefault="0001681C" w:rsidP="0001681C">
      <w:pPr>
        <w:spacing w:after="0" w:line="40" w:lineRule="atLeast"/>
        <w:ind w:left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>Moc instalowanego urządzenia………..</w:t>
      </w:r>
      <w:proofErr w:type="spellStart"/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>kW.</w:t>
      </w:r>
      <w:proofErr w:type="spellEnd"/>
    </w:p>
    <w:p w:rsidR="0001681C" w:rsidRPr="00654CA1" w:rsidRDefault="0001681C" w:rsidP="0001681C">
      <w:pPr>
        <w:spacing w:after="0" w:line="40" w:lineRule="atLeast"/>
        <w:ind w:left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681C" w:rsidRPr="00654CA1" w:rsidRDefault="0001681C" w:rsidP="0001681C">
      <w:pPr>
        <w:numPr>
          <w:ilvl w:val="0"/>
          <w:numId w:val="2"/>
        </w:numPr>
        <w:spacing w:after="0" w:line="40" w:lineRule="atLeast"/>
        <w:ind w:left="357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CA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Oświadczam, że prowadzę działalność gospodarczą / nie prowadzę działalności gospodarczej* w budynku, którego dotyczy wniosek. Udział wydzielonej powierzchni budynku mieszkalnego przeznaczonej do prowadzenia działalności gospodarczej ……..%</w:t>
      </w:r>
    </w:p>
    <w:p w:rsidR="0001681C" w:rsidRPr="00654CA1" w:rsidRDefault="0001681C" w:rsidP="0001681C">
      <w:pPr>
        <w:spacing w:after="0" w:line="4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1681C" w:rsidRPr="00654CA1" w:rsidRDefault="0001681C" w:rsidP="0001681C">
      <w:pPr>
        <w:spacing w:after="0" w:line="4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1681C" w:rsidRPr="00654CA1" w:rsidRDefault="0001681C" w:rsidP="0001681C">
      <w:pPr>
        <w:spacing w:after="0" w:line="4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1681C" w:rsidRPr="00654CA1" w:rsidRDefault="0001681C" w:rsidP="0001681C">
      <w:pPr>
        <w:spacing w:after="0" w:line="4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1681C" w:rsidRPr="00654CA1" w:rsidRDefault="0001681C" w:rsidP="0001681C">
      <w:pPr>
        <w:spacing w:after="0" w:line="4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1681C" w:rsidRDefault="0001681C" w:rsidP="0001681C">
      <w:pPr>
        <w:spacing w:after="0" w:line="4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1681C" w:rsidRDefault="0001681C" w:rsidP="0001681C">
      <w:pPr>
        <w:spacing w:after="0" w:line="4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1681C" w:rsidRDefault="0001681C" w:rsidP="0001681C">
      <w:pPr>
        <w:spacing w:after="0" w:line="4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1681C" w:rsidRPr="00654CA1" w:rsidRDefault="0001681C" w:rsidP="0001681C">
      <w:pPr>
        <w:spacing w:after="0" w:line="4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1681C" w:rsidRPr="00654CA1" w:rsidRDefault="0001681C" w:rsidP="0001681C">
      <w:pPr>
        <w:spacing w:after="0" w:line="4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1681C" w:rsidRPr="00654CA1" w:rsidRDefault="0001681C" w:rsidP="0001681C">
      <w:pPr>
        <w:spacing w:after="0" w:line="4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4CA1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Oświadczam, że:</w:t>
      </w:r>
    </w:p>
    <w:p w:rsidR="0001681C" w:rsidRPr="00654CA1" w:rsidRDefault="0001681C" w:rsidP="0001681C">
      <w:pPr>
        <w:numPr>
          <w:ilvl w:val="0"/>
          <w:numId w:val="1"/>
        </w:numPr>
        <w:spacing w:after="0" w:line="40" w:lineRule="atLeast"/>
        <w:ind w:left="357" w:hanging="357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4CA1">
        <w:rPr>
          <w:rFonts w:ascii="Times New Roman" w:eastAsiaTheme="minorHAnsi" w:hAnsi="Times New Roman" w:cs="Times New Roman"/>
          <w:sz w:val="20"/>
          <w:szCs w:val="20"/>
          <w:lang w:eastAsia="en-US"/>
        </w:rPr>
        <w:t>Zapoznałem się z treścią Regulaminu realizacji „Programu Ograniczania Niskiej Emisji dla Gminy Kuźnia Raciborska” i przyjmuję warunki w nich określone.</w:t>
      </w:r>
    </w:p>
    <w:p w:rsidR="0001681C" w:rsidRPr="00654CA1" w:rsidRDefault="0001681C" w:rsidP="0001681C">
      <w:pPr>
        <w:numPr>
          <w:ilvl w:val="0"/>
          <w:numId w:val="1"/>
        </w:numPr>
        <w:spacing w:after="0" w:line="40" w:lineRule="atLeast"/>
        <w:ind w:left="357" w:hanging="357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4CA1">
        <w:rPr>
          <w:rFonts w:ascii="Times New Roman" w:eastAsiaTheme="minorHAnsi" w:hAnsi="Times New Roman" w:cs="Times New Roman"/>
          <w:sz w:val="20"/>
          <w:szCs w:val="20"/>
          <w:lang w:eastAsia="en-US"/>
        </w:rPr>
        <w:t>Nie posiadam zaległości z tytułu podatków, opłat i innych należności względem Gminy Kuźnia Raciborska.</w:t>
      </w:r>
    </w:p>
    <w:p w:rsidR="0001681C" w:rsidRPr="00654CA1" w:rsidRDefault="0001681C" w:rsidP="0001681C">
      <w:pPr>
        <w:numPr>
          <w:ilvl w:val="0"/>
          <w:numId w:val="1"/>
        </w:numPr>
        <w:spacing w:after="0" w:line="40" w:lineRule="atLeast"/>
        <w:ind w:left="357" w:hanging="357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4CA1">
        <w:rPr>
          <w:rFonts w:ascii="Times New Roman" w:eastAsiaTheme="minorHAnsi" w:hAnsi="Times New Roman" w:cs="Times New Roman"/>
          <w:sz w:val="20"/>
          <w:szCs w:val="20"/>
          <w:lang w:eastAsia="en-US"/>
        </w:rPr>
        <w:t>Budynek został oddany do użytkowania (zgodnie z obowiązującymi przepisami) przed datą złożenia niniejszego wniosku.</w:t>
      </w:r>
    </w:p>
    <w:p w:rsidR="0001681C" w:rsidRPr="00654CA1" w:rsidRDefault="0001681C" w:rsidP="0001681C">
      <w:pPr>
        <w:numPr>
          <w:ilvl w:val="0"/>
          <w:numId w:val="1"/>
        </w:numPr>
        <w:spacing w:after="0" w:line="40" w:lineRule="atLeast"/>
        <w:ind w:left="357" w:hanging="357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4CA1">
        <w:rPr>
          <w:rFonts w:ascii="Times New Roman" w:eastAsiaTheme="minorHAnsi" w:hAnsi="Times New Roman" w:cs="Times New Roman"/>
          <w:sz w:val="20"/>
          <w:szCs w:val="20"/>
          <w:lang w:eastAsia="en-US"/>
        </w:rPr>
        <w:t>Posiadam tytuł prawny do Budynku zlokalizowanego w granicach Gminy Kuźnia Raciborska, zgodnie z oświadczeniem, którego wzór stanowi Załącznik nr 2 do Regulaminu.</w:t>
      </w:r>
    </w:p>
    <w:p w:rsidR="0001681C" w:rsidRPr="00654CA1" w:rsidRDefault="0001681C" w:rsidP="0001681C">
      <w:pPr>
        <w:numPr>
          <w:ilvl w:val="0"/>
          <w:numId w:val="1"/>
        </w:numPr>
        <w:spacing w:after="0" w:line="40" w:lineRule="atLeast"/>
        <w:ind w:left="357" w:hanging="357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4CA1">
        <w:rPr>
          <w:rFonts w:ascii="Times New Roman" w:eastAsiaTheme="minorHAnsi" w:hAnsi="Times New Roman" w:cs="Times New Roman"/>
          <w:sz w:val="20"/>
          <w:szCs w:val="20"/>
          <w:lang w:eastAsia="en-US"/>
        </w:rPr>
        <w:t>Wyrażam zgodę na przeprowadzenie kontroli budynku, w którym wykonywane będą działania objęte Programem przed modernizacją i do 5 lat po jej przeprowadzeniu przez komisję powołaną przez Burmistrza Miasta Kuźnia Raciborska i upoważnionych pracowników Wojewódzkiego Funduszu Ochrony Środowiska i Gospodarki Wodnej w Katowicach.</w:t>
      </w:r>
    </w:p>
    <w:p w:rsidR="0001681C" w:rsidRPr="00654CA1" w:rsidRDefault="0001681C" w:rsidP="0001681C">
      <w:pPr>
        <w:numPr>
          <w:ilvl w:val="0"/>
          <w:numId w:val="1"/>
        </w:numPr>
        <w:spacing w:after="0" w:line="40" w:lineRule="atLeast"/>
        <w:ind w:left="357" w:hanging="357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4CA1">
        <w:rPr>
          <w:rFonts w:ascii="Times New Roman" w:eastAsiaTheme="minorHAnsi" w:hAnsi="Times New Roman" w:cs="Times New Roman"/>
          <w:sz w:val="20"/>
          <w:szCs w:val="20"/>
          <w:lang w:eastAsia="en-US"/>
        </w:rPr>
        <w:t>Zobowiązuję się do przygotowania kotłowni do wymiany źródła ciepła na własny koszt, zgodnie z opiniami: kominiarską i instalacyjno-budowlaną.</w:t>
      </w:r>
    </w:p>
    <w:p w:rsidR="0001681C" w:rsidRPr="00654CA1" w:rsidRDefault="0001681C" w:rsidP="0001681C">
      <w:pPr>
        <w:numPr>
          <w:ilvl w:val="0"/>
          <w:numId w:val="1"/>
        </w:numPr>
        <w:spacing w:after="0" w:line="40" w:lineRule="atLeast"/>
        <w:ind w:left="357" w:hanging="357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4CA1">
        <w:rPr>
          <w:rFonts w:ascii="Times New Roman" w:eastAsiaTheme="minorHAnsi" w:hAnsi="Times New Roman" w:cs="Times New Roman"/>
          <w:sz w:val="20"/>
          <w:szCs w:val="20"/>
          <w:lang w:eastAsia="en-US"/>
        </w:rPr>
        <w:t>Budynek mieszkalny posiada zainstalowane Stare źródło ciepła.</w:t>
      </w:r>
    </w:p>
    <w:p w:rsidR="0001681C" w:rsidRPr="00654CA1" w:rsidRDefault="0001681C" w:rsidP="0001681C">
      <w:pPr>
        <w:numPr>
          <w:ilvl w:val="0"/>
          <w:numId w:val="1"/>
        </w:numPr>
        <w:spacing w:after="0" w:line="40" w:lineRule="atLeast"/>
        <w:ind w:left="357" w:hanging="357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4CA1">
        <w:rPr>
          <w:rFonts w:ascii="Times New Roman" w:eastAsiaTheme="minorHAnsi" w:hAnsi="Times New Roman" w:cs="Times New Roman"/>
          <w:sz w:val="20"/>
          <w:szCs w:val="20"/>
          <w:lang w:eastAsia="en-US"/>
        </w:rPr>
        <w:t>Nowe źródło ciepła będzie jedynym istniejącym źródłem ciepła Budynku.</w:t>
      </w:r>
    </w:p>
    <w:p w:rsidR="0001681C" w:rsidRPr="00654CA1" w:rsidRDefault="0001681C" w:rsidP="0001681C">
      <w:pPr>
        <w:numPr>
          <w:ilvl w:val="0"/>
          <w:numId w:val="1"/>
        </w:numPr>
        <w:spacing w:after="0" w:line="40" w:lineRule="atLeast"/>
        <w:ind w:left="357" w:hanging="357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4CA1">
        <w:rPr>
          <w:rFonts w:ascii="Times New Roman" w:eastAsiaTheme="minorHAnsi" w:hAnsi="Times New Roman" w:cs="Times New Roman"/>
          <w:sz w:val="20"/>
          <w:szCs w:val="20"/>
          <w:lang w:eastAsia="en-US"/>
        </w:rPr>
        <w:t>Upoważniam pracowników Urzędu Miejskiego w Kuźni Raciborskiej do sporządzenia kserokopii wszelkich dokumentów dotyczących mojego udziału w Programie.</w:t>
      </w:r>
    </w:p>
    <w:p w:rsidR="0001681C" w:rsidRPr="00654CA1" w:rsidRDefault="0001681C" w:rsidP="0001681C">
      <w:pPr>
        <w:spacing w:after="0" w:line="40" w:lineRule="atLeast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1681C" w:rsidRPr="00654CA1" w:rsidRDefault="0001681C" w:rsidP="0001681C">
      <w:pPr>
        <w:spacing w:after="0" w:line="40" w:lineRule="atLeast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4CA1">
        <w:rPr>
          <w:rFonts w:ascii="Times New Roman" w:eastAsiaTheme="minorHAnsi" w:hAnsi="Times New Roman" w:cs="Times New Roman"/>
          <w:sz w:val="20"/>
          <w:szCs w:val="20"/>
          <w:lang w:eastAsia="en-US"/>
        </w:rPr>
        <w:t>Załączam:</w:t>
      </w:r>
    </w:p>
    <w:p w:rsidR="0001681C" w:rsidRPr="00654CA1" w:rsidRDefault="0001681C" w:rsidP="0001681C">
      <w:pPr>
        <w:pStyle w:val="Akapitzlist"/>
        <w:numPr>
          <w:ilvl w:val="0"/>
          <w:numId w:val="6"/>
        </w:numPr>
        <w:spacing w:after="0" w:line="4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4CA1">
        <w:rPr>
          <w:rFonts w:ascii="Times New Roman" w:eastAsiaTheme="minorHAnsi" w:hAnsi="Times New Roman" w:cs="Times New Roman"/>
          <w:sz w:val="20"/>
          <w:szCs w:val="20"/>
          <w:lang w:eastAsia="en-US"/>
        </w:rPr>
        <w:t>Oświadczenie o tytule prawn</w:t>
      </w:r>
      <w:r w:rsidR="001C71F0">
        <w:rPr>
          <w:rFonts w:ascii="Times New Roman" w:eastAsiaTheme="minorHAnsi" w:hAnsi="Times New Roman" w:cs="Times New Roman"/>
          <w:sz w:val="20"/>
          <w:szCs w:val="20"/>
          <w:lang w:eastAsia="en-US"/>
        </w:rPr>
        <w:t>ym do władania nieruchomością,</w:t>
      </w:r>
      <w:bookmarkStart w:id="0" w:name="_GoBack"/>
      <w:bookmarkEnd w:id="0"/>
    </w:p>
    <w:p w:rsidR="0001681C" w:rsidRPr="00654CA1" w:rsidRDefault="0001681C" w:rsidP="0001681C">
      <w:pPr>
        <w:pStyle w:val="Akapitzlist"/>
        <w:numPr>
          <w:ilvl w:val="0"/>
          <w:numId w:val="6"/>
        </w:numPr>
        <w:spacing w:after="0" w:line="4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4CA1">
        <w:rPr>
          <w:rFonts w:ascii="Times New Roman" w:eastAsiaTheme="minorHAnsi" w:hAnsi="Times New Roman" w:cs="Times New Roman"/>
          <w:sz w:val="20"/>
          <w:szCs w:val="20"/>
          <w:lang w:eastAsia="en-US"/>
        </w:rPr>
        <w:t>Wstępną opinię kominiarską (w przypadku urządzeń grzewczych, gdzie emitorem spalin jest komin),</w:t>
      </w:r>
    </w:p>
    <w:p w:rsidR="0001681C" w:rsidRPr="00654CA1" w:rsidRDefault="0001681C" w:rsidP="0001681C">
      <w:pPr>
        <w:pStyle w:val="Akapitzlist"/>
        <w:numPr>
          <w:ilvl w:val="0"/>
          <w:numId w:val="6"/>
        </w:numPr>
        <w:spacing w:after="0" w:line="4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4CA1">
        <w:rPr>
          <w:rFonts w:ascii="Times New Roman" w:eastAsiaTheme="minorHAnsi" w:hAnsi="Times New Roman" w:cs="Times New Roman"/>
          <w:sz w:val="20"/>
          <w:szCs w:val="20"/>
          <w:lang w:eastAsia="en-US"/>
        </w:rPr>
        <w:t>Zdjęcie likwidowanego źródła ciepła.</w:t>
      </w:r>
    </w:p>
    <w:p w:rsidR="0001681C" w:rsidRPr="00654CA1" w:rsidRDefault="0001681C" w:rsidP="0001681C">
      <w:pPr>
        <w:spacing w:after="0" w:line="4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1681C" w:rsidRPr="00654CA1" w:rsidRDefault="0001681C" w:rsidP="0001681C">
      <w:pPr>
        <w:spacing w:after="0" w:line="40" w:lineRule="atLeast"/>
        <w:ind w:left="36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4CA1">
        <w:rPr>
          <w:rFonts w:ascii="Times New Roman" w:eastAsiaTheme="minorHAnsi" w:hAnsi="Times New Roman" w:cs="Times New Roman"/>
          <w:sz w:val="20"/>
          <w:szCs w:val="20"/>
          <w:lang w:eastAsia="en-US"/>
        </w:rPr>
        <w:t>Oświadczam, że złożone załączniki oraz dane zawarte we wniosku są prawdziwe. Wyrażam zgodę na przetwarzanie moich danych osobowych zwartych w dokumentach związanych z „Programem Ograniczania Niskiej Emisji dla Gminy Kuźnia Raciborska” dla potrzeb niezbędnych dla realizacji inwestycji, zgodnie z ustawą z dnia 29 sierpnia 1997 r. o ochronie danych osobowych (Dz.U. z 2016 r., poz. 922 ze zm.)</w:t>
      </w:r>
    </w:p>
    <w:p w:rsidR="0001681C" w:rsidRPr="00654CA1" w:rsidRDefault="0001681C" w:rsidP="0001681C">
      <w:pPr>
        <w:spacing w:after="0" w:line="40" w:lineRule="atLeast"/>
        <w:ind w:left="357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1681C" w:rsidRPr="00654CA1" w:rsidRDefault="0001681C" w:rsidP="0001681C">
      <w:pPr>
        <w:spacing w:after="0" w:line="40" w:lineRule="atLeast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1681C" w:rsidRPr="00654CA1" w:rsidRDefault="0001681C" w:rsidP="0001681C">
      <w:pPr>
        <w:spacing w:after="0" w:line="40" w:lineRule="atLeast"/>
        <w:ind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1681C" w:rsidRPr="00654CA1" w:rsidRDefault="0001681C" w:rsidP="0001681C">
      <w:pPr>
        <w:spacing w:after="0" w:line="40" w:lineRule="atLeast"/>
        <w:ind w:left="4536"/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4CA1">
        <w:rPr>
          <w:rFonts w:ascii="Times New Roman" w:eastAsiaTheme="minorHAnsi" w:hAnsi="Times New Roman" w:cs="Times New Roman"/>
          <w:sz w:val="20"/>
          <w:szCs w:val="20"/>
          <w:lang w:eastAsia="en-US"/>
        </w:rPr>
        <w:br/>
        <w:t>…………………………………………………….</w:t>
      </w:r>
    </w:p>
    <w:p w:rsidR="0001681C" w:rsidRPr="00654CA1" w:rsidRDefault="0001681C" w:rsidP="0001681C">
      <w:pPr>
        <w:spacing w:after="0" w:line="40" w:lineRule="atLeast"/>
        <w:ind w:left="4536"/>
        <w:contextualSpacing/>
        <w:jc w:val="center"/>
        <w:rPr>
          <w:rFonts w:ascii="Times New Roman" w:eastAsiaTheme="minorHAnsi" w:hAnsi="Times New Roman" w:cs="Times New Roman"/>
          <w:sz w:val="18"/>
          <w:szCs w:val="20"/>
          <w:lang w:eastAsia="en-US"/>
        </w:rPr>
      </w:pPr>
      <w:r w:rsidRPr="00654CA1">
        <w:rPr>
          <w:rFonts w:ascii="Times New Roman" w:eastAsiaTheme="minorHAnsi" w:hAnsi="Times New Roman" w:cs="Times New Roman"/>
          <w:sz w:val="18"/>
          <w:szCs w:val="20"/>
          <w:lang w:eastAsia="en-US"/>
        </w:rPr>
        <w:t>podpis Wnioskodawcy</w:t>
      </w:r>
    </w:p>
    <w:p w:rsidR="0001681C" w:rsidRPr="00654CA1" w:rsidRDefault="0001681C" w:rsidP="0001681C">
      <w:pPr>
        <w:widowControl w:val="0"/>
        <w:suppressAutoHyphens/>
        <w:spacing w:after="0" w:line="40" w:lineRule="atLeast"/>
        <w:ind w:left="4536"/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</w:pPr>
    </w:p>
    <w:p w:rsidR="0001681C" w:rsidRPr="00654CA1" w:rsidRDefault="0001681C" w:rsidP="0001681C">
      <w:pPr>
        <w:widowControl w:val="0"/>
        <w:suppressAutoHyphens/>
        <w:spacing w:after="0" w:line="40" w:lineRule="atLeast"/>
        <w:ind w:left="4536"/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</w:pPr>
    </w:p>
    <w:p w:rsidR="0001681C" w:rsidRPr="00654CA1" w:rsidRDefault="0001681C" w:rsidP="0001681C">
      <w:pPr>
        <w:widowControl w:val="0"/>
        <w:suppressAutoHyphens/>
        <w:spacing w:after="0" w:line="40" w:lineRule="atLeast"/>
        <w:ind w:left="4536"/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</w:pPr>
    </w:p>
    <w:p w:rsidR="0001681C" w:rsidRPr="00654CA1" w:rsidRDefault="0001681C" w:rsidP="0001681C">
      <w:pPr>
        <w:widowControl w:val="0"/>
        <w:suppressAutoHyphens/>
        <w:spacing w:after="0" w:line="40" w:lineRule="atLeast"/>
        <w:ind w:left="4536"/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</w:pPr>
    </w:p>
    <w:p w:rsidR="0001681C" w:rsidRPr="00654CA1" w:rsidRDefault="0001681C" w:rsidP="0001681C">
      <w:pPr>
        <w:widowControl w:val="0"/>
        <w:suppressAutoHyphens/>
        <w:spacing w:after="0" w:line="40" w:lineRule="atLeast"/>
        <w:ind w:left="4536"/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</w:pPr>
    </w:p>
    <w:p w:rsidR="0001681C" w:rsidRPr="00654CA1" w:rsidRDefault="0001681C" w:rsidP="0001681C">
      <w:pPr>
        <w:widowControl w:val="0"/>
        <w:suppressAutoHyphens/>
        <w:spacing w:after="0" w:line="40" w:lineRule="atLeast"/>
        <w:ind w:left="4536"/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</w:pPr>
    </w:p>
    <w:p w:rsidR="0001681C" w:rsidRPr="00654CA1" w:rsidRDefault="0001681C" w:rsidP="0001681C">
      <w:pPr>
        <w:widowControl w:val="0"/>
        <w:suppressAutoHyphens/>
        <w:spacing w:after="0" w:line="40" w:lineRule="atLeast"/>
        <w:ind w:left="4536"/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</w:pPr>
    </w:p>
    <w:p w:rsidR="0001681C" w:rsidRPr="00654CA1" w:rsidRDefault="0001681C" w:rsidP="0001681C">
      <w:pPr>
        <w:widowControl w:val="0"/>
        <w:suppressAutoHyphens/>
        <w:spacing w:after="0" w:line="40" w:lineRule="atLeast"/>
        <w:ind w:left="4536"/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</w:pPr>
    </w:p>
    <w:p w:rsidR="0001681C" w:rsidRPr="00654CA1" w:rsidRDefault="0001681C" w:rsidP="0001681C">
      <w:pPr>
        <w:widowControl w:val="0"/>
        <w:suppressAutoHyphens/>
        <w:spacing w:after="0" w:line="40" w:lineRule="atLeast"/>
        <w:ind w:left="4536"/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</w:pPr>
    </w:p>
    <w:p w:rsidR="0001681C" w:rsidRPr="00654CA1" w:rsidRDefault="0001681C" w:rsidP="0001681C">
      <w:pPr>
        <w:widowControl w:val="0"/>
        <w:suppressAutoHyphens/>
        <w:spacing w:after="0" w:line="40" w:lineRule="atLeast"/>
        <w:ind w:left="4536"/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</w:pPr>
    </w:p>
    <w:p w:rsidR="0001681C" w:rsidRPr="00654CA1" w:rsidRDefault="0001681C" w:rsidP="0001681C">
      <w:pPr>
        <w:widowControl w:val="0"/>
        <w:suppressAutoHyphens/>
        <w:spacing w:after="0" w:line="40" w:lineRule="atLeast"/>
        <w:ind w:left="4536"/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</w:pPr>
    </w:p>
    <w:p w:rsidR="0001681C" w:rsidRPr="00654CA1" w:rsidRDefault="0001681C" w:rsidP="0001681C">
      <w:pPr>
        <w:widowControl w:val="0"/>
        <w:suppressAutoHyphens/>
        <w:spacing w:after="0" w:line="40" w:lineRule="atLeast"/>
        <w:ind w:left="4536"/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</w:pPr>
    </w:p>
    <w:p w:rsidR="0001681C" w:rsidRPr="00654CA1" w:rsidRDefault="0001681C" w:rsidP="0001681C">
      <w:pPr>
        <w:widowControl w:val="0"/>
        <w:suppressAutoHyphens/>
        <w:spacing w:after="0" w:line="40" w:lineRule="atLeast"/>
        <w:ind w:left="4536"/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</w:pPr>
    </w:p>
    <w:p w:rsidR="0001681C" w:rsidRPr="00654CA1" w:rsidRDefault="0001681C" w:rsidP="0001681C">
      <w:pPr>
        <w:widowControl w:val="0"/>
        <w:suppressAutoHyphens/>
        <w:spacing w:after="0" w:line="40" w:lineRule="atLeast"/>
        <w:ind w:left="4536" w:hanging="4536"/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</w:pPr>
      <w:r w:rsidRPr="00654CA1"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  <w:t>* - niepotrzebne skreślić</w:t>
      </w:r>
    </w:p>
    <w:p w:rsidR="0001681C" w:rsidRPr="00654CA1" w:rsidRDefault="0001681C" w:rsidP="0001681C">
      <w:pPr>
        <w:widowControl w:val="0"/>
        <w:suppressAutoHyphens/>
        <w:spacing w:after="0" w:line="40" w:lineRule="atLeast"/>
        <w:ind w:left="4536"/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</w:pPr>
    </w:p>
    <w:p w:rsidR="0001681C" w:rsidRPr="00654CA1" w:rsidRDefault="0001681C" w:rsidP="0001681C">
      <w:pPr>
        <w:widowControl w:val="0"/>
        <w:suppressAutoHyphens/>
        <w:spacing w:after="0" w:line="40" w:lineRule="atLeast"/>
        <w:ind w:left="4536"/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</w:pPr>
    </w:p>
    <w:p w:rsidR="0001681C" w:rsidRPr="00654CA1" w:rsidRDefault="0001681C" w:rsidP="0001681C">
      <w:pPr>
        <w:widowControl w:val="0"/>
        <w:suppressAutoHyphens/>
        <w:spacing w:after="0" w:line="40" w:lineRule="atLeast"/>
        <w:ind w:left="4536"/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</w:pPr>
    </w:p>
    <w:p w:rsidR="0001681C" w:rsidRPr="00654CA1" w:rsidRDefault="0001681C" w:rsidP="0001681C">
      <w:pPr>
        <w:widowControl w:val="0"/>
        <w:suppressAutoHyphens/>
        <w:spacing w:after="0" w:line="40" w:lineRule="atLeast"/>
        <w:ind w:left="4536"/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</w:pPr>
    </w:p>
    <w:p w:rsidR="0001681C" w:rsidRPr="00654CA1" w:rsidRDefault="0001681C" w:rsidP="0001681C">
      <w:pPr>
        <w:widowControl w:val="0"/>
        <w:suppressAutoHyphens/>
        <w:spacing w:after="0" w:line="40" w:lineRule="atLeast"/>
        <w:ind w:left="4536"/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</w:pPr>
    </w:p>
    <w:p w:rsidR="0001681C" w:rsidRPr="00654CA1" w:rsidRDefault="0001681C" w:rsidP="0001681C">
      <w:pPr>
        <w:widowControl w:val="0"/>
        <w:suppressAutoHyphens/>
        <w:spacing w:after="0" w:line="40" w:lineRule="atLeast"/>
        <w:ind w:left="4536"/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</w:pPr>
    </w:p>
    <w:p w:rsidR="0001681C" w:rsidRPr="00654CA1" w:rsidRDefault="0001681C" w:rsidP="0001681C">
      <w:pPr>
        <w:widowControl w:val="0"/>
        <w:suppressAutoHyphens/>
        <w:spacing w:after="0" w:line="40" w:lineRule="atLeast"/>
        <w:ind w:left="4536"/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</w:pPr>
    </w:p>
    <w:p w:rsidR="0001681C" w:rsidRPr="00654CA1" w:rsidRDefault="0001681C" w:rsidP="0001681C">
      <w:pPr>
        <w:widowControl w:val="0"/>
        <w:suppressAutoHyphens/>
        <w:spacing w:after="0" w:line="40" w:lineRule="atLeast"/>
        <w:ind w:left="4536"/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</w:pPr>
    </w:p>
    <w:p w:rsidR="0001681C" w:rsidRPr="00654CA1" w:rsidRDefault="0001681C" w:rsidP="0001681C">
      <w:pPr>
        <w:widowControl w:val="0"/>
        <w:suppressAutoHyphens/>
        <w:spacing w:after="0" w:line="40" w:lineRule="atLeast"/>
        <w:ind w:left="4536"/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</w:pPr>
    </w:p>
    <w:p w:rsidR="0001681C" w:rsidRPr="00654CA1" w:rsidRDefault="0001681C" w:rsidP="0001681C">
      <w:pPr>
        <w:widowControl w:val="0"/>
        <w:suppressAutoHyphens/>
        <w:spacing w:after="0" w:line="40" w:lineRule="atLeast"/>
        <w:ind w:left="4536"/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</w:pPr>
    </w:p>
    <w:p w:rsidR="0001681C" w:rsidRPr="00654CA1" w:rsidRDefault="0001681C" w:rsidP="0001681C">
      <w:pPr>
        <w:widowControl w:val="0"/>
        <w:suppressAutoHyphens/>
        <w:spacing w:after="0" w:line="40" w:lineRule="atLeast"/>
        <w:ind w:left="4536"/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</w:pPr>
    </w:p>
    <w:p w:rsidR="0001681C" w:rsidRPr="00654CA1" w:rsidRDefault="0001681C" w:rsidP="0001681C">
      <w:pPr>
        <w:widowControl w:val="0"/>
        <w:suppressAutoHyphens/>
        <w:spacing w:after="0" w:line="40" w:lineRule="atLeast"/>
        <w:rPr>
          <w:rFonts w:ascii="Times New Roman" w:eastAsia="Tahoma" w:hAnsi="Times New Roman" w:cs="Times New Roman"/>
          <w:b/>
          <w:bCs/>
          <w:kern w:val="1"/>
          <w:lang w:eastAsia="en-US"/>
        </w:rPr>
      </w:pPr>
    </w:p>
    <w:sectPr w:rsidR="0001681C" w:rsidRPr="00654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A630B"/>
    <w:multiLevelType w:val="hybridMultilevel"/>
    <w:tmpl w:val="F662B25E"/>
    <w:lvl w:ilvl="0" w:tplc="34503D66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8C52C45"/>
    <w:multiLevelType w:val="multilevel"/>
    <w:tmpl w:val="8174B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ECC597C"/>
    <w:multiLevelType w:val="hybridMultilevel"/>
    <w:tmpl w:val="A9CC85FE"/>
    <w:lvl w:ilvl="0" w:tplc="C1D48D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13DAD"/>
    <w:multiLevelType w:val="hybridMultilevel"/>
    <w:tmpl w:val="AF68B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9103E"/>
    <w:multiLevelType w:val="hybridMultilevel"/>
    <w:tmpl w:val="229E5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D4E8E"/>
    <w:multiLevelType w:val="hybridMultilevel"/>
    <w:tmpl w:val="A9CC85FE"/>
    <w:lvl w:ilvl="0" w:tplc="C1D48D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50081"/>
    <w:multiLevelType w:val="hybridMultilevel"/>
    <w:tmpl w:val="BD727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1C"/>
    <w:rsid w:val="0001681C"/>
    <w:rsid w:val="001C71F0"/>
    <w:rsid w:val="0055290B"/>
    <w:rsid w:val="00C0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4599"/>
  <w15:chartTrackingRefBased/>
  <w15:docId w15:val="{75A2396C-0FA7-4851-80E1-4450115C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681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1681C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01681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sybr</dc:creator>
  <cp:keywords/>
  <dc:description/>
  <cp:lastModifiedBy>sybr</cp:lastModifiedBy>
  <cp:revision>2</cp:revision>
  <dcterms:created xsi:type="dcterms:W3CDTF">2017-05-19T06:51:00Z</dcterms:created>
  <dcterms:modified xsi:type="dcterms:W3CDTF">2017-05-19T09:44:00Z</dcterms:modified>
</cp:coreProperties>
</file>